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F" w:rsidRPr="00652ECF" w:rsidRDefault="0010785F" w:rsidP="0010785F">
      <w:pPr>
        <w:jc w:val="center"/>
        <w:rPr>
          <w:b/>
          <w:sz w:val="40"/>
          <w:szCs w:val="40"/>
          <w:u w:val="single"/>
        </w:rPr>
      </w:pPr>
      <w:r w:rsidRPr="00652ECF">
        <w:rPr>
          <w:b/>
        </w:rPr>
        <w:t>Ces 2 programmes restent  « une proposition », à toi de choisir celui qui te correspond et de l’adapter si besoin à tes capacités, la forme du moment et le contexte.</w:t>
      </w:r>
    </w:p>
    <w:p w:rsidR="0010785F" w:rsidRPr="00652ECF" w:rsidRDefault="0010785F" w:rsidP="0010785F">
      <w:pPr>
        <w:jc w:val="center"/>
        <w:rPr>
          <w:b/>
          <w:sz w:val="40"/>
          <w:szCs w:val="40"/>
          <w:u w:val="single"/>
        </w:rPr>
      </w:pPr>
      <w:r w:rsidRPr="002559CC">
        <w:rPr>
          <w:b/>
          <w:sz w:val="40"/>
          <w:szCs w:val="40"/>
          <w:u w:val="single"/>
        </w:rPr>
        <w:t>Programme classique</w:t>
      </w:r>
      <w:r>
        <w:rPr>
          <w:b/>
          <w:sz w:val="40"/>
          <w:szCs w:val="40"/>
          <w:u w:val="single"/>
        </w:rPr>
        <w:t xml:space="preserve"> </w:t>
      </w:r>
      <w:r w:rsidRPr="00652ECF">
        <w:rPr>
          <w:b/>
          <w:sz w:val="32"/>
          <w:szCs w:val="32"/>
          <w:u w:val="single"/>
        </w:rPr>
        <w:t>(pratique physique occasionnelle)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668"/>
        <w:gridCol w:w="7229"/>
        <w:gridCol w:w="3182"/>
      </w:tblGrid>
      <w:tr w:rsidR="0010785F" w:rsidRPr="002559CC" w:rsidTr="00E73F4D">
        <w:tc>
          <w:tcPr>
            <w:tcW w:w="1668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JOURS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A faire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Liens vidéo</w:t>
            </w:r>
          </w:p>
        </w:tc>
      </w:tr>
      <w:tr w:rsidR="0010785F" w:rsidTr="00E73F4D">
        <w:tc>
          <w:tcPr>
            <w:tcW w:w="1668" w:type="dxa"/>
          </w:tcPr>
          <w:p w:rsidR="0010785F" w:rsidRDefault="0010785F" w:rsidP="0010785F">
            <w:r>
              <w:t>Jour 13 : 09/04</w:t>
            </w:r>
          </w:p>
        </w:tc>
        <w:tc>
          <w:tcPr>
            <w:tcW w:w="7229" w:type="dxa"/>
          </w:tcPr>
          <w:p w:rsidR="0010785F" w:rsidRDefault="0010785F" w:rsidP="00E626FA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N2</w:t>
            </w:r>
            <w:r w:rsidRPr="0010785F">
              <w:t xml:space="preserve"> : </w:t>
            </w:r>
            <w:r w:rsidRPr="0010785F">
              <w:rPr>
                <w:b/>
              </w:rPr>
              <w:t>réaliser les 9 premiers exercices</w:t>
            </w:r>
          </w:p>
        </w:tc>
        <w:tc>
          <w:tcPr>
            <w:tcW w:w="3182" w:type="dxa"/>
          </w:tcPr>
          <w:p w:rsidR="0010785F" w:rsidRDefault="002F4130" w:rsidP="00E626FA">
            <w:hyperlink r:id="rId4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643DA1" w:rsidTr="00E73F4D">
        <w:tc>
          <w:tcPr>
            <w:tcW w:w="1668" w:type="dxa"/>
          </w:tcPr>
          <w:p w:rsidR="00643DA1" w:rsidRPr="00216355" w:rsidRDefault="00643DA1" w:rsidP="0010785F">
            <w:r>
              <w:t>Jour 14 : 10/04</w:t>
            </w:r>
          </w:p>
        </w:tc>
        <w:tc>
          <w:tcPr>
            <w:tcW w:w="7229" w:type="dxa"/>
          </w:tcPr>
          <w:p w:rsidR="00643DA1" w:rsidRDefault="00643DA1" w:rsidP="001B0EFE">
            <w:r w:rsidRPr="00643DA1">
              <w:rPr>
                <w:shd w:val="clear" w:color="auto" w:fill="00B050"/>
              </w:rPr>
              <w:t xml:space="preserve">Circuit étirements </w:t>
            </w:r>
            <w:r w:rsidRPr="00063494">
              <w:rPr>
                <w:b/>
                <w:shd w:val="clear" w:color="auto" w:fill="00B050"/>
              </w:rPr>
              <w:t>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27592C" w:rsidRDefault="002F4130" w:rsidP="00E626FA">
            <w:hyperlink r:id="rId5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0430B4" w:rsidTr="00E73F4D">
        <w:tc>
          <w:tcPr>
            <w:tcW w:w="1668" w:type="dxa"/>
          </w:tcPr>
          <w:p w:rsidR="000430B4" w:rsidRPr="00216355" w:rsidRDefault="000430B4" w:rsidP="0010785F">
            <w:r w:rsidRPr="00216355">
              <w:t xml:space="preserve">Jour </w:t>
            </w:r>
            <w:r>
              <w:t>15 : 11/04</w:t>
            </w:r>
          </w:p>
        </w:tc>
        <w:tc>
          <w:tcPr>
            <w:tcW w:w="7229" w:type="dxa"/>
          </w:tcPr>
          <w:p w:rsidR="000430B4" w:rsidRDefault="000430B4" w:rsidP="00BE6AFC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N2</w:t>
            </w:r>
            <w:r w:rsidRPr="0010785F">
              <w:t xml:space="preserve"> : </w:t>
            </w:r>
            <w:r w:rsidRPr="0010785F">
              <w:rPr>
                <w:b/>
              </w:rPr>
              <w:t>réaliser les 9 premiers exercices</w:t>
            </w:r>
          </w:p>
        </w:tc>
        <w:tc>
          <w:tcPr>
            <w:tcW w:w="3182" w:type="dxa"/>
          </w:tcPr>
          <w:p w:rsidR="000430B4" w:rsidRDefault="000430B4" w:rsidP="00BE6AFC">
            <w:hyperlink r:id="rId6" w:history="1">
              <w:r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10785F">
            <w:r>
              <w:t>Jour 16 : 12/04</w:t>
            </w:r>
          </w:p>
        </w:tc>
        <w:tc>
          <w:tcPr>
            <w:tcW w:w="7229" w:type="dxa"/>
          </w:tcPr>
          <w:p w:rsidR="00E73F4D" w:rsidRDefault="00E73F4D" w:rsidP="00E626FA">
            <w:r w:rsidRPr="00643DA1">
              <w:rPr>
                <w:shd w:val="clear" w:color="auto" w:fill="00B050"/>
              </w:rPr>
              <w:t xml:space="preserve">Circuit étirements </w:t>
            </w:r>
            <w:r w:rsidRPr="00063494">
              <w:rPr>
                <w:b/>
                <w:shd w:val="clear" w:color="auto" w:fill="00B050"/>
              </w:rPr>
              <w:t>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7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10785F" w:rsidTr="00E73F4D">
        <w:tc>
          <w:tcPr>
            <w:tcW w:w="1668" w:type="dxa"/>
          </w:tcPr>
          <w:p w:rsidR="0010785F" w:rsidRPr="00216355" w:rsidRDefault="0010785F" w:rsidP="0010785F">
            <w:r w:rsidRPr="00216355">
              <w:t xml:space="preserve">Jour </w:t>
            </w:r>
            <w:r>
              <w:t>17</w:t>
            </w:r>
            <w:r w:rsidRPr="00216355">
              <w:t xml:space="preserve"> : </w:t>
            </w:r>
            <w:r>
              <w:t>13/04</w:t>
            </w:r>
          </w:p>
        </w:tc>
        <w:tc>
          <w:tcPr>
            <w:tcW w:w="7229" w:type="dxa"/>
          </w:tcPr>
          <w:p w:rsidR="0010785F" w:rsidRDefault="0010785F" w:rsidP="00270675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</w:t>
            </w:r>
            <w:r w:rsidR="00270675" w:rsidRPr="00063494">
              <w:rPr>
                <w:b/>
                <w:shd w:val="clear" w:color="auto" w:fill="FF0000"/>
              </w:rPr>
              <w:t>2</w:t>
            </w:r>
            <w:r w:rsidRPr="00643DA1">
              <w:rPr>
                <w:shd w:val="clear" w:color="auto" w:fill="FF0000"/>
              </w:rPr>
              <w:t xml:space="preserve"> </w:t>
            </w:r>
            <w:r w:rsidRPr="00B25D5E">
              <w:t xml:space="preserve">: </w:t>
            </w:r>
            <w:r w:rsidRPr="00B25D5E">
              <w:rPr>
                <w:b/>
              </w:rPr>
              <w:t>des 9 premiers exercices à la séance complète…au choix</w:t>
            </w:r>
          </w:p>
        </w:tc>
        <w:tc>
          <w:tcPr>
            <w:tcW w:w="3182" w:type="dxa"/>
          </w:tcPr>
          <w:p w:rsidR="0010785F" w:rsidRDefault="002F4130" w:rsidP="00E626FA">
            <w:hyperlink r:id="rId8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10785F">
            <w:r>
              <w:t>Jour 18</w:t>
            </w:r>
            <w:r w:rsidRPr="00216355">
              <w:t xml:space="preserve"> : </w:t>
            </w:r>
            <w:r>
              <w:t>14/04</w:t>
            </w:r>
          </w:p>
        </w:tc>
        <w:tc>
          <w:tcPr>
            <w:tcW w:w="7229" w:type="dxa"/>
          </w:tcPr>
          <w:p w:rsidR="00E73F4D" w:rsidRDefault="00E73F4D" w:rsidP="001B0EFE">
            <w:r w:rsidRPr="00643DA1">
              <w:rPr>
                <w:shd w:val="clear" w:color="auto" w:fill="00B050"/>
              </w:rPr>
              <w:t xml:space="preserve">Circuit étirements </w:t>
            </w:r>
            <w:r w:rsidRPr="00063494">
              <w:rPr>
                <w:b/>
                <w:shd w:val="clear" w:color="auto" w:fill="00B050"/>
              </w:rPr>
              <w:t>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9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643DA1" w:rsidTr="00E73F4D">
        <w:tc>
          <w:tcPr>
            <w:tcW w:w="1668" w:type="dxa"/>
          </w:tcPr>
          <w:p w:rsidR="00643DA1" w:rsidRPr="00216355" w:rsidRDefault="00643DA1" w:rsidP="0010785F">
            <w:r>
              <w:t>Jour 19</w:t>
            </w:r>
            <w:r w:rsidRPr="00216355">
              <w:t xml:space="preserve"> : </w:t>
            </w:r>
            <w:r>
              <w:t>15/04</w:t>
            </w:r>
          </w:p>
        </w:tc>
        <w:tc>
          <w:tcPr>
            <w:tcW w:w="7229" w:type="dxa"/>
          </w:tcPr>
          <w:p w:rsidR="00643DA1" w:rsidRPr="00B25D5E" w:rsidRDefault="00643DA1" w:rsidP="00E626FA">
            <w:pPr>
              <w:rPr>
                <w:b/>
              </w:rPr>
            </w:pPr>
            <w:r w:rsidRPr="00B25D5E">
              <w:rPr>
                <w:b/>
              </w:rPr>
              <w:t>repos</w:t>
            </w:r>
          </w:p>
        </w:tc>
        <w:tc>
          <w:tcPr>
            <w:tcW w:w="3182" w:type="dxa"/>
          </w:tcPr>
          <w:p w:rsidR="00643DA1" w:rsidRDefault="00643DA1" w:rsidP="00E626FA"/>
        </w:tc>
      </w:tr>
      <w:tr w:rsidR="000430B4" w:rsidTr="00E73F4D">
        <w:tc>
          <w:tcPr>
            <w:tcW w:w="1668" w:type="dxa"/>
          </w:tcPr>
          <w:p w:rsidR="000430B4" w:rsidRPr="00216355" w:rsidRDefault="000430B4" w:rsidP="0010785F">
            <w:r>
              <w:t>Jour 20</w:t>
            </w:r>
            <w:r w:rsidRPr="00216355">
              <w:t xml:space="preserve"> : </w:t>
            </w:r>
            <w:r>
              <w:t>16/04</w:t>
            </w:r>
          </w:p>
        </w:tc>
        <w:tc>
          <w:tcPr>
            <w:tcW w:w="7229" w:type="dxa"/>
          </w:tcPr>
          <w:p w:rsidR="000430B4" w:rsidRDefault="000430B4" w:rsidP="00BE6AFC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N2</w:t>
            </w:r>
            <w:r w:rsidRPr="00643DA1">
              <w:rPr>
                <w:shd w:val="clear" w:color="auto" w:fill="FF0000"/>
              </w:rPr>
              <w:t xml:space="preserve"> </w:t>
            </w:r>
            <w:r w:rsidRPr="00B25D5E">
              <w:t xml:space="preserve">: </w:t>
            </w:r>
            <w:r w:rsidRPr="00B25D5E">
              <w:rPr>
                <w:b/>
              </w:rPr>
              <w:t>des 9 premiers exercices à la séance complète…au choix</w:t>
            </w:r>
          </w:p>
        </w:tc>
        <w:tc>
          <w:tcPr>
            <w:tcW w:w="3182" w:type="dxa"/>
          </w:tcPr>
          <w:p w:rsidR="000430B4" w:rsidRDefault="000430B4" w:rsidP="00BE6AFC">
            <w:hyperlink r:id="rId10" w:history="1">
              <w:r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10785F">
            <w:r>
              <w:t>Jour 21</w:t>
            </w:r>
            <w:r w:rsidRPr="00216355">
              <w:t xml:space="preserve"> : </w:t>
            </w:r>
            <w:r>
              <w:t>17/04</w:t>
            </w:r>
          </w:p>
        </w:tc>
        <w:tc>
          <w:tcPr>
            <w:tcW w:w="7229" w:type="dxa"/>
          </w:tcPr>
          <w:p w:rsidR="00E73F4D" w:rsidRDefault="00E73F4D" w:rsidP="00E626FA">
            <w:r w:rsidRPr="00643DA1">
              <w:rPr>
                <w:shd w:val="clear" w:color="auto" w:fill="00B050"/>
              </w:rPr>
              <w:t xml:space="preserve">Circuit étirements </w:t>
            </w:r>
            <w:r w:rsidRPr="00063494">
              <w:rPr>
                <w:b/>
                <w:shd w:val="clear" w:color="auto" w:fill="00B050"/>
              </w:rPr>
              <w:t>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11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10785F">
            <w:r>
              <w:t>Jour 22</w:t>
            </w:r>
            <w:r w:rsidRPr="00216355">
              <w:t xml:space="preserve"> : </w:t>
            </w:r>
            <w:r>
              <w:t>18/04</w:t>
            </w:r>
          </w:p>
        </w:tc>
        <w:tc>
          <w:tcPr>
            <w:tcW w:w="7229" w:type="dxa"/>
          </w:tcPr>
          <w:p w:rsidR="00E73F4D" w:rsidRDefault="00E73F4D" w:rsidP="00E626FA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N2</w:t>
            </w:r>
            <w:r w:rsidRPr="00B25D5E">
              <w:t xml:space="preserve"> : </w:t>
            </w:r>
            <w:r w:rsidRPr="00B25D5E">
              <w:rPr>
                <w:b/>
              </w:rPr>
              <w:t>des 9 premiers exercices à la séance complète…au choix</w:t>
            </w:r>
          </w:p>
        </w:tc>
        <w:tc>
          <w:tcPr>
            <w:tcW w:w="3182" w:type="dxa"/>
          </w:tcPr>
          <w:p w:rsidR="00E73F4D" w:rsidRDefault="002F4130" w:rsidP="001B0EFE">
            <w:hyperlink r:id="rId12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10785F">
            <w:r>
              <w:t>Jour 23</w:t>
            </w:r>
            <w:r w:rsidRPr="00216355">
              <w:t xml:space="preserve"> : </w:t>
            </w:r>
            <w:r>
              <w:t>19/04</w:t>
            </w:r>
          </w:p>
        </w:tc>
        <w:tc>
          <w:tcPr>
            <w:tcW w:w="7229" w:type="dxa"/>
          </w:tcPr>
          <w:p w:rsidR="00E73F4D" w:rsidRDefault="00E73F4D" w:rsidP="00E626FA">
            <w:r w:rsidRPr="00643DA1">
              <w:rPr>
                <w:shd w:val="clear" w:color="auto" w:fill="00B050"/>
              </w:rPr>
              <w:t xml:space="preserve">Circuit étirements </w:t>
            </w:r>
            <w:r w:rsidRPr="00063494">
              <w:rPr>
                <w:b/>
                <w:shd w:val="clear" w:color="auto" w:fill="00B050"/>
              </w:rPr>
              <w:t>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13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0430B4" w:rsidTr="00E73F4D">
        <w:tc>
          <w:tcPr>
            <w:tcW w:w="1668" w:type="dxa"/>
          </w:tcPr>
          <w:p w:rsidR="000430B4" w:rsidRPr="00216355" w:rsidRDefault="000430B4" w:rsidP="0010785F">
            <w:r>
              <w:t>Jour 24</w:t>
            </w:r>
            <w:r w:rsidRPr="00216355">
              <w:t xml:space="preserve"> : </w:t>
            </w:r>
            <w:r>
              <w:t>20/04</w:t>
            </w:r>
          </w:p>
        </w:tc>
        <w:tc>
          <w:tcPr>
            <w:tcW w:w="7229" w:type="dxa"/>
          </w:tcPr>
          <w:p w:rsidR="000430B4" w:rsidRDefault="000430B4" w:rsidP="00BE6AFC">
            <w:r w:rsidRPr="00643DA1">
              <w:rPr>
                <w:shd w:val="clear" w:color="auto" w:fill="FF0000"/>
              </w:rPr>
              <w:t xml:space="preserve">Circuit training </w:t>
            </w:r>
            <w:r w:rsidRPr="00063494">
              <w:rPr>
                <w:b/>
                <w:shd w:val="clear" w:color="auto" w:fill="FF0000"/>
              </w:rPr>
              <w:t>N2</w:t>
            </w:r>
            <w:r w:rsidRPr="00B25D5E">
              <w:t xml:space="preserve"> : </w:t>
            </w:r>
            <w:r w:rsidRPr="00B25D5E">
              <w:rPr>
                <w:b/>
              </w:rPr>
              <w:t>séance complèt</w:t>
            </w:r>
            <w:r>
              <w:rPr>
                <w:b/>
              </w:rPr>
              <w:t>e</w:t>
            </w:r>
          </w:p>
        </w:tc>
        <w:tc>
          <w:tcPr>
            <w:tcW w:w="3182" w:type="dxa"/>
          </w:tcPr>
          <w:p w:rsidR="000430B4" w:rsidRDefault="000430B4" w:rsidP="00BE6AFC">
            <w:hyperlink r:id="rId14" w:history="1">
              <w:r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643DA1" w:rsidTr="00E73F4D">
        <w:trPr>
          <w:trHeight w:val="322"/>
        </w:trPr>
        <w:tc>
          <w:tcPr>
            <w:tcW w:w="12079" w:type="dxa"/>
            <w:gridSpan w:val="3"/>
            <w:vAlign w:val="center"/>
          </w:tcPr>
          <w:p w:rsidR="00643DA1" w:rsidRDefault="00643DA1" w:rsidP="00E626FA">
            <w:pPr>
              <w:jc w:val="center"/>
            </w:pPr>
            <w:r>
              <w:t>Suite à venir …</w:t>
            </w:r>
          </w:p>
        </w:tc>
      </w:tr>
    </w:tbl>
    <w:p w:rsidR="0010785F" w:rsidRPr="00652ECF" w:rsidRDefault="0010785F" w:rsidP="0010785F">
      <w:pPr>
        <w:jc w:val="center"/>
        <w:rPr>
          <w:b/>
          <w:sz w:val="32"/>
          <w:szCs w:val="32"/>
          <w:u w:val="single"/>
        </w:rPr>
      </w:pPr>
    </w:p>
    <w:p w:rsidR="0010785F" w:rsidRPr="00652ECF" w:rsidRDefault="0010785F" w:rsidP="0010785F">
      <w:pPr>
        <w:jc w:val="center"/>
        <w:rPr>
          <w:b/>
          <w:sz w:val="40"/>
          <w:szCs w:val="40"/>
          <w:u w:val="single"/>
        </w:rPr>
      </w:pPr>
      <w:r w:rsidRPr="002559CC">
        <w:rPr>
          <w:b/>
          <w:sz w:val="40"/>
          <w:szCs w:val="40"/>
          <w:u w:val="single"/>
        </w:rPr>
        <w:t xml:space="preserve">Programme </w:t>
      </w:r>
      <w:r>
        <w:rPr>
          <w:b/>
          <w:sz w:val="40"/>
          <w:szCs w:val="40"/>
          <w:u w:val="single"/>
        </w:rPr>
        <w:t xml:space="preserve">sportif </w:t>
      </w:r>
      <w:r w:rsidRPr="00652ECF">
        <w:rPr>
          <w:b/>
          <w:sz w:val="32"/>
          <w:szCs w:val="32"/>
          <w:u w:val="single"/>
        </w:rPr>
        <w:t>(pratique physique régulière)</w:t>
      </w:r>
    </w:p>
    <w:tbl>
      <w:tblPr>
        <w:tblStyle w:val="Grilledutableau"/>
        <w:tblW w:w="0" w:type="auto"/>
        <w:tblLook w:val="04A0"/>
      </w:tblPr>
      <w:tblGrid>
        <w:gridCol w:w="1668"/>
        <w:gridCol w:w="8505"/>
        <w:gridCol w:w="3182"/>
      </w:tblGrid>
      <w:tr w:rsidR="0010785F" w:rsidRPr="002559CC" w:rsidTr="00E73F4D">
        <w:tc>
          <w:tcPr>
            <w:tcW w:w="1668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JOURS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A faire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10785F" w:rsidRPr="002559CC" w:rsidRDefault="0010785F" w:rsidP="00E626FA">
            <w:pPr>
              <w:jc w:val="center"/>
              <w:rPr>
                <w:b/>
                <w:sz w:val="24"/>
                <w:szCs w:val="24"/>
              </w:rPr>
            </w:pPr>
            <w:r w:rsidRPr="002559CC">
              <w:rPr>
                <w:b/>
                <w:sz w:val="24"/>
                <w:szCs w:val="24"/>
              </w:rPr>
              <w:t>Liens vidéo</w:t>
            </w:r>
          </w:p>
        </w:tc>
      </w:tr>
      <w:tr w:rsidR="000430B4" w:rsidTr="00E73F4D">
        <w:tc>
          <w:tcPr>
            <w:tcW w:w="1668" w:type="dxa"/>
          </w:tcPr>
          <w:p w:rsidR="000430B4" w:rsidRDefault="000430B4" w:rsidP="00E626FA">
            <w:r>
              <w:t>Jour 13 : 09/04</w:t>
            </w:r>
          </w:p>
        </w:tc>
        <w:tc>
          <w:tcPr>
            <w:tcW w:w="8505" w:type="dxa"/>
          </w:tcPr>
          <w:p w:rsidR="000430B4" w:rsidRDefault="000430B4" w:rsidP="00BE6AFC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réaliser la </w:t>
            </w:r>
            <w:r w:rsidRPr="00836620">
              <w:rPr>
                <w:b/>
              </w:rPr>
              <w:t>séance complète + pause 5 min + les 3 premiers exos</w:t>
            </w:r>
          </w:p>
        </w:tc>
        <w:tc>
          <w:tcPr>
            <w:tcW w:w="3182" w:type="dxa"/>
          </w:tcPr>
          <w:p w:rsidR="000430B4" w:rsidRDefault="000430B4" w:rsidP="00BE6AFC">
            <w:hyperlink r:id="rId15" w:history="1">
              <w:r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FE3A11" w:rsidTr="00E73F4D">
        <w:tc>
          <w:tcPr>
            <w:tcW w:w="1668" w:type="dxa"/>
          </w:tcPr>
          <w:p w:rsidR="00FE3A11" w:rsidRPr="00216355" w:rsidRDefault="00FE3A11" w:rsidP="00E626FA">
            <w:r>
              <w:t>Jour 14 : 10/04</w:t>
            </w:r>
          </w:p>
        </w:tc>
        <w:tc>
          <w:tcPr>
            <w:tcW w:w="8505" w:type="dxa"/>
          </w:tcPr>
          <w:p w:rsidR="00FE3A11" w:rsidRPr="00B25D5E" w:rsidRDefault="00FE3A11" w:rsidP="001B0EFE">
            <w:pPr>
              <w:rPr>
                <w:b/>
              </w:rPr>
            </w:pPr>
            <w:r w:rsidRPr="00B25D5E">
              <w:rPr>
                <w:b/>
              </w:rPr>
              <w:t>repos</w:t>
            </w:r>
          </w:p>
        </w:tc>
        <w:tc>
          <w:tcPr>
            <w:tcW w:w="3182" w:type="dxa"/>
          </w:tcPr>
          <w:p w:rsidR="00FE3A11" w:rsidRDefault="00FE3A11" w:rsidP="00E626FA"/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 w:rsidRPr="00216355">
              <w:t xml:space="preserve">Jour </w:t>
            </w:r>
            <w:r>
              <w:t>15 : 11/04</w:t>
            </w:r>
          </w:p>
        </w:tc>
        <w:tc>
          <w:tcPr>
            <w:tcW w:w="8505" w:type="dxa"/>
          </w:tcPr>
          <w:p w:rsidR="00E73F4D" w:rsidRDefault="00E73F4D" w:rsidP="001B0EFE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réaliser la </w:t>
            </w:r>
            <w:r w:rsidRPr="00836620">
              <w:rPr>
                <w:b/>
              </w:rPr>
              <w:t>séance complète + pause 5 min + les 3 premiers exos</w:t>
            </w:r>
          </w:p>
        </w:tc>
        <w:tc>
          <w:tcPr>
            <w:tcW w:w="3182" w:type="dxa"/>
          </w:tcPr>
          <w:p w:rsidR="00E73F4D" w:rsidRDefault="002F4130" w:rsidP="001B0EFE">
            <w:hyperlink r:id="rId16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16 : 12/04</w:t>
            </w:r>
          </w:p>
        </w:tc>
        <w:tc>
          <w:tcPr>
            <w:tcW w:w="8505" w:type="dxa"/>
          </w:tcPr>
          <w:p w:rsidR="00E73F4D" w:rsidRDefault="00E73F4D" w:rsidP="001B0EFE">
            <w:r w:rsidRPr="005B0F8D">
              <w:rPr>
                <w:shd w:val="clear" w:color="auto" w:fill="00B050"/>
              </w:rPr>
              <w:t>Circuit étirements 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17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CD44D4" w:rsidTr="00E73F4D">
        <w:tc>
          <w:tcPr>
            <w:tcW w:w="1668" w:type="dxa"/>
          </w:tcPr>
          <w:p w:rsidR="00CD44D4" w:rsidRPr="00216355" w:rsidRDefault="00CD44D4" w:rsidP="00E626FA">
            <w:r w:rsidRPr="00216355">
              <w:t xml:space="preserve">Jour </w:t>
            </w:r>
            <w:r>
              <w:t>17</w:t>
            </w:r>
            <w:r w:rsidRPr="00216355">
              <w:t xml:space="preserve"> : </w:t>
            </w:r>
            <w:r>
              <w:t>13/04</w:t>
            </w:r>
          </w:p>
        </w:tc>
        <w:tc>
          <w:tcPr>
            <w:tcW w:w="8505" w:type="dxa"/>
          </w:tcPr>
          <w:p w:rsidR="00CD44D4" w:rsidRDefault="00CD44D4" w:rsidP="00BE6AFC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réaliser la </w:t>
            </w:r>
            <w:r w:rsidRPr="00836620">
              <w:rPr>
                <w:b/>
              </w:rPr>
              <w:t xml:space="preserve">séance complète + pause 5 min + </w:t>
            </w:r>
            <w:r w:rsidRPr="00836620">
              <w:rPr>
                <w:b/>
              </w:rPr>
              <w:t>refaire 3 à 6 exos au choix</w:t>
            </w:r>
          </w:p>
        </w:tc>
        <w:tc>
          <w:tcPr>
            <w:tcW w:w="3182" w:type="dxa"/>
          </w:tcPr>
          <w:p w:rsidR="00CD44D4" w:rsidRDefault="00CD44D4" w:rsidP="00BE6AFC">
            <w:hyperlink r:id="rId18" w:history="1">
              <w:r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18</w:t>
            </w:r>
            <w:r w:rsidRPr="00216355">
              <w:t xml:space="preserve"> : </w:t>
            </w:r>
            <w:r>
              <w:t>14/04</w:t>
            </w:r>
          </w:p>
        </w:tc>
        <w:tc>
          <w:tcPr>
            <w:tcW w:w="8505" w:type="dxa"/>
          </w:tcPr>
          <w:p w:rsidR="00E73F4D" w:rsidRDefault="00E73F4D" w:rsidP="001B0EFE">
            <w:r w:rsidRPr="005B0F8D">
              <w:rPr>
                <w:shd w:val="clear" w:color="auto" w:fill="00B050"/>
              </w:rPr>
              <w:t>Circuit étirements 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19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19</w:t>
            </w:r>
            <w:r w:rsidRPr="00216355">
              <w:t xml:space="preserve"> : </w:t>
            </w:r>
            <w:r>
              <w:t>15/04</w:t>
            </w:r>
          </w:p>
        </w:tc>
        <w:tc>
          <w:tcPr>
            <w:tcW w:w="8505" w:type="dxa"/>
          </w:tcPr>
          <w:p w:rsidR="00E73F4D" w:rsidRDefault="00E73F4D" w:rsidP="00FE3A11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réaliser la </w:t>
            </w:r>
            <w:r w:rsidRPr="00836620">
              <w:rPr>
                <w:b/>
              </w:rPr>
              <w:t>séance complète + pause 5 min + refaire 3 à 6 exos au choix</w:t>
            </w:r>
          </w:p>
        </w:tc>
        <w:tc>
          <w:tcPr>
            <w:tcW w:w="3182" w:type="dxa"/>
          </w:tcPr>
          <w:p w:rsidR="00E73F4D" w:rsidRDefault="002F4130" w:rsidP="001B0EFE">
            <w:hyperlink r:id="rId20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0430B4" w:rsidTr="00E73F4D">
        <w:tc>
          <w:tcPr>
            <w:tcW w:w="1668" w:type="dxa"/>
          </w:tcPr>
          <w:p w:rsidR="000430B4" w:rsidRPr="00216355" w:rsidRDefault="000430B4" w:rsidP="00E626FA">
            <w:r>
              <w:t>Jour 20</w:t>
            </w:r>
            <w:r w:rsidRPr="00216355">
              <w:t xml:space="preserve"> : </w:t>
            </w:r>
            <w:r>
              <w:t>16/04</w:t>
            </w:r>
          </w:p>
        </w:tc>
        <w:tc>
          <w:tcPr>
            <w:tcW w:w="8505" w:type="dxa"/>
          </w:tcPr>
          <w:p w:rsidR="000430B4" w:rsidRDefault="000430B4" w:rsidP="00BE6AFC">
            <w:r w:rsidRPr="005B0F8D">
              <w:rPr>
                <w:shd w:val="clear" w:color="auto" w:fill="00B050"/>
              </w:rPr>
              <w:t>Circuit étirements N2</w:t>
            </w:r>
            <w:r>
              <w:t xml:space="preserve"> : </w:t>
            </w:r>
            <w:r w:rsidRPr="00B25D5E">
              <w:rPr>
                <w:b/>
              </w:rPr>
              <w:t>séance complète</w:t>
            </w:r>
          </w:p>
        </w:tc>
        <w:tc>
          <w:tcPr>
            <w:tcW w:w="3182" w:type="dxa"/>
          </w:tcPr>
          <w:p w:rsidR="000430B4" w:rsidRDefault="000430B4" w:rsidP="001B0EFE">
            <w:hyperlink r:id="rId21" w:history="1">
              <w:r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FE3A11" w:rsidTr="00E73F4D">
        <w:tc>
          <w:tcPr>
            <w:tcW w:w="1668" w:type="dxa"/>
          </w:tcPr>
          <w:p w:rsidR="00FE3A11" w:rsidRPr="00216355" w:rsidRDefault="00FE3A11" w:rsidP="00E626FA">
            <w:r>
              <w:t>Jour 21</w:t>
            </w:r>
            <w:r w:rsidRPr="00216355">
              <w:t xml:space="preserve"> : </w:t>
            </w:r>
            <w:r>
              <w:t>17/04</w:t>
            </w:r>
          </w:p>
        </w:tc>
        <w:tc>
          <w:tcPr>
            <w:tcW w:w="8505" w:type="dxa"/>
          </w:tcPr>
          <w:p w:rsidR="00FE3A11" w:rsidRPr="00B25D5E" w:rsidRDefault="00FE3A11" w:rsidP="001B0EFE">
            <w:pPr>
              <w:rPr>
                <w:b/>
              </w:rPr>
            </w:pPr>
            <w:r w:rsidRPr="00B25D5E">
              <w:rPr>
                <w:b/>
              </w:rPr>
              <w:t>repos</w:t>
            </w:r>
          </w:p>
        </w:tc>
        <w:tc>
          <w:tcPr>
            <w:tcW w:w="3182" w:type="dxa"/>
          </w:tcPr>
          <w:p w:rsidR="00FE3A11" w:rsidRDefault="00FE3A11" w:rsidP="00E626FA"/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22</w:t>
            </w:r>
            <w:r w:rsidRPr="00216355">
              <w:t xml:space="preserve"> : </w:t>
            </w:r>
            <w:r>
              <w:t>18/04</w:t>
            </w:r>
          </w:p>
        </w:tc>
        <w:tc>
          <w:tcPr>
            <w:tcW w:w="8505" w:type="dxa"/>
          </w:tcPr>
          <w:p w:rsidR="00E73F4D" w:rsidRDefault="00E73F4D" w:rsidP="001B0EFE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réaliser la </w:t>
            </w:r>
            <w:r w:rsidRPr="00643DA1">
              <w:rPr>
                <w:b/>
              </w:rPr>
              <w:t>séance complète + pause 5 min + refaire 3 à 9 exos au choix</w:t>
            </w:r>
          </w:p>
        </w:tc>
        <w:tc>
          <w:tcPr>
            <w:tcW w:w="3182" w:type="dxa"/>
          </w:tcPr>
          <w:p w:rsidR="00E73F4D" w:rsidRDefault="002F4130" w:rsidP="001B0EFE">
            <w:hyperlink r:id="rId22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23</w:t>
            </w:r>
            <w:r w:rsidRPr="00216355">
              <w:t xml:space="preserve"> : </w:t>
            </w:r>
            <w:r>
              <w:t>19/04</w:t>
            </w:r>
          </w:p>
        </w:tc>
        <w:tc>
          <w:tcPr>
            <w:tcW w:w="8505" w:type="dxa"/>
          </w:tcPr>
          <w:p w:rsidR="00E73F4D" w:rsidRDefault="00E73F4D" w:rsidP="001B0EFE">
            <w:r w:rsidRPr="00E73F4D">
              <w:rPr>
                <w:b/>
                <w:shd w:val="clear" w:color="auto" w:fill="00B050"/>
              </w:rPr>
              <w:t>Circuit étirements N2</w:t>
            </w:r>
            <w:r w:rsidRPr="00643DA1">
              <w:rPr>
                <w:b/>
              </w:rPr>
              <w:t> : séance</w:t>
            </w:r>
            <w:r w:rsidRPr="00B25D5E">
              <w:rPr>
                <w:b/>
              </w:rPr>
              <w:t xml:space="preserve"> complète</w:t>
            </w:r>
          </w:p>
        </w:tc>
        <w:tc>
          <w:tcPr>
            <w:tcW w:w="3182" w:type="dxa"/>
          </w:tcPr>
          <w:p w:rsidR="00E73F4D" w:rsidRDefault="002F4130" w:rsidP="001B0EFE">
            <w:hyperlink r:id="rId23" w:history="1">
              <w:r w:rsidR="0027592C" w:rsidRPr="00C723A7">
                <w:rPr>
                  <w:rStyle w:val="Lienhypertexte"/>
                </w:rPr>
                <w:t>https://youtu.be/8ClPS8XjpSA</w:t>
              </w:r>
            </w:hyperlink>
          </w:p>
        </w:tc>
      </w:tr>
      <w:tr w:rsidR="00E73F4D" w:rsidTr="00E73F4D">
        <w:tc>
          <w:tcPr>
            <w:tcW w:w="1668" w:type="dxa"/>
          </w:tcPr>
          <w:p w:rsidR="00E73F4D" w:rsidRPr="00216355" w:rsidRDefault="00E73F4D" w:rsidP="00E626FA">
            <w:r>
              <w:t>Jour 24</w:t>
            </w:r>
            <w:r w:rsidRPr="00216355">
              <w:t xml:space="preserve"> : </w:t>
            </w:r>
            <w:r>
              <w:t>20/04</w:t>
            </w:r>
          </w:p>
        </w:tc>
        <w:tc>
          <w:tcPr>
            <w:tcW w:w="8505" w:type="dxa"/>
          </w:tcPr>
          <w:p w:rsidR="00E73F4D" w:rsidRDefault="00E73F4D" w:rsidP="00836620">
            <w:r w:rsidRPr="005B0F8D">
              <w:rPr>
                <w:highlight w:val="red"/>
              </w:rPr>
              <w:t xml:space="preserve">Circuit training </w:t>
            </w:r>
            <w:r w:rsidRPr="005B0F8D">
              <w:rPr>
                <w:b/>
                <w:highlight w:val="red"/>
              </w:rPr>
              <w:t>N2</w:t>
            </w:r>
            <w:r>
              <w:t xml:space="preserve"> : </w:t>
            </w:r>
            <w:r w:rsidRPr="00643DA1">
              <w:rPr>
                <w:b/>
              </w:rPr>
              <w:t>réaliser la séance complète + pause 5 min + refaire 3 à 12 exos au choix</w:t>
            </w:r>
          </w:p>
        </w:tc>
        <w:tc>
          <w:tcPr>
            <w:tcW w:w="3182" w:type="dxa"/>
          </w:tcPr>
          <w:p w:rsidR="00E73F4D" w:rsidRDefault="002F4130" w:rsidP="001B0EFE">
            <w:hyperlink r:id="rId24" w:history="1">
              <w:r w:rsidR="00E73F4D" w:rsidRPr="00075938">
                <w:rPr>
                  <w:rStyle w:val="Lienhypertexte"/>
                </w:rPr>
                <w:t>https://youtu.be/Py6Uo5clw1E</w:t>
              </w:r>
            </w:hyperlink>
          </w:p>
        </w:tc>
      </w:tr>
      <w:tr w:rsidR="00E73F4D" w:rsidTr="00E73F4D">
        <w:trPr>
          <w:trHeight w:val="299"/>
        </w:trPr>
        <w:tc>
          <w:tcPr>
            <w:tcW w:w="13355" w:type="dxa"/>
            <w:gridSpan w:val="3"/>
            <w:vAlign w:val="center"/>
          </w:tcPr>
          <w:p w:rsidR="00E73F4D" w:rsidRDefault="00E73F4D" w:rsidP="00E626FA">
            <w:pPr>
              <w:jc w:val="center"/>
            </w:pPr>
            <w:r>
              <w:t>Suite à venir …</w:t>
            </w:r>
          </w:p>
        </w:tc>
      </w:tr>
    </w:tbl>
    <w:p w:rsidR="0010785F" w:rsidRDefault="0010785F"/>
    <w:sectPr w:rsidR="0010785F" w:rsidSect="00741093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CC"/>
    <w:rsid w:val="000430B4"/>
    <w:rsid w:val="00051C29"/>
    <w:rsid w:val="00063494"/>
    <w:rsid w:val="0010785F"/>
    <w:rsid w:val="002559CC"/>
    <w:rsid w:val="00270675"/>
    <w:rsid w:val="0027592C"/>
    <w:rsid w:val="002E22BA"/>
    <w:rsid w:val="002F4130"/>
    <w:rsid w:val="00401A52"/>
    <w:rsid w:val="004D66D7"/>
    <w:rsid w:val="005B0F8D"/>
    <w:rsid w:val="00643DA1"/>
    <w:rsid w:val="00652ECF"/>
    <w:rsid w:val="00741093"/>
    <w:rsid w:val="007A2633"/>
    <w:rsid w:val="00836620"/>
    <w:rsid w:val="00B25D5E"/>
    <w:rsid w:val="00B75CAB"/>
    <w:rsid w:val="00BA5DEE"/>
    <w:rsid w:val="00CD44D4"/>
    <w:rsid w:val="00D22EC1"/>
    <w:rsid w:val="00DA79A7"/>
    <w:rsid w:val="00E73F4D"/>
    <w:rsid w:val="00F3725D"/>
    <w:rsid w:val="00FA6F10"/>
    <w:rsid w:val="00FE3A11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5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7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5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6Uo5clw1E" TargetMode="External"/><Relationship Id="rId13" Type="http://schemas.openxmlformats.org/officeDocument/2006/relationships/hyperlink" Target="https://youtu.be/8ClPS8XjpSA" TargetMode="External"/><Relationship Id="rId18" Type="http://schemas.openxmlformats.org/officeDocument/2006/relationships/hyperlink" Target="https://youtu.be/Py6Uo5clw1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8ClPS8XjpSA" TargetMode="External"/><Relationship Id="rId7" Type="http://schemas.openxmlformats.org/officeDocument/2006/relationships/hyperlink" Target="https://youtu.be/8ClPS8XjpSA" TargetMode="External"/><Relationship Id="rId12" Type="http://schemas.openxmlformats.org/officeDocument/2006/relationships/hyperlink" Target="https://youtu.be/Py6Uo5clw1E" TargetMode="External"/><Relationship Id="rId17" Type="http://schemas.openxmlformats.org/officeDocument/2006/relationships/hyperlink" Target="https://youtu.be/8ClPS8XjpS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Py6Uo5clw1E" TargetMode="External"/><Relationship Id="rId20" Type="http://schemas.openxmlformats.org/officeDocument/2006/relationships/hyperlink" Target="https://youtu.be/Py6Uo5clw1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y6Uo5clw1E" TargetMode="External"/><Relationship Id="rId11" Type="http://schemas.openxmlformats.org/officeDocument/2006/relationships/hyperlink" Target="https://youtu.be/8ClPS8XjpSA" TargetMode="External"/><Relationship Id="rId24" Type="http://schemas.openxmlformats.org/officeDocument/2006/relationships/hyperlink" Target="https://youtu.be/Py6Uo5clw1E" TargetMode="External"/><Relationship Id="rId5" Type="http://schemas.openxmlformats.org/officeDocument/2006/relationships/hyperlink" Target="https://youtu.be/8ClPS8XjpSA" TargetMode="External"/><Relationship Id="rId15" Type="http://schemas.openxmlformats.org/officeDocument/2006/relationships/hyperlink" Target="https://youtu.be/Py6Uo5clw1E" TargetMode="External"/><Relationship Id="rId23" Type="http://schemas.openxmlformats.org/officeDocument/2006/relationships/hyperlink" Target="https://youtu.be/8ClPS8XjpSA" TargetMode="External"/><Relationship Id="rId10" Type="http://schemas.openxmlformats.org/officeDocument/2006/relationships/hyperlink" Target="https://youtu.be/Py6Uo5clw1E" TargetMode="External"/><Relationship Id="rId19" Type="http://schemas.openxmlformats.org/officeDocument/2006/relationships/hyperlink" Target="https://youtu.be/8ClPS8XjpSA" TargetMode="External"/><Relationship Id="rId4" Type="http://schemas.openxmlformats.org/officeDocument/2006/relationships/hyperlink" Target="https://youtu.be/Py6Uo5clw1E" TargetMode="External"/><Relationship Id="rId9" Type="http://schemas.openxmlformats.org/officeDocument/2006/relationships/hyperlink" Target="https://youtu.be/8ClPS8XjpSA" TargetMode="External"/><Relationship Id="rId14" Type="http://schemas.openxmlformats.org/officeDocument/2006/relationships/hyperlink" Target="https://youtu.be/Py6Uo5clw1E" TargetMode="External"/><Relationship Id="rId22" Type="http://schemas.openxmlformats.org/officeDocument/2006/relationships/hyperlink" Target="https://youtu.be/Py6Uo5clw1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CNAT</dc:creator>
  <cp:lastModifiedBy>eliot</cp:lastModifiedBy>
  <cp:revision>17</cp:revision>
  <dcterms:created xsi:type="dcterms:W3CDTF">2020-03-27T10:14:00Z</dcterms:created>
  <dcterms:modified xsi:type="dcterms:W3CDTF">2020-03-30T13:14:00Z</dcterms:modified>
</cp:coreProperties>
</file>